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946C" w14:textId="77777777" w:rsidR="000067D1" w:rsidRDefault="000067D1" w:rsidP="00132871">
      <w:pPr>
        <w:pStyle w:val="a3"/>
        <w:ind w:hanging="1"/>
        <w:jc w:val="center"/>
        <w:rPr>
          <w:spacing w:val="0"/>
        </w:rPr>
      </w:pPr>
      <w:r w:rsidRPr="00132871">
        <w:rPr>
          <w:rFonts w:hint="eastAsia"/>
          <w:spacing w:val="8"/>
          <w:sz w:val="36"/>
          <w:szCs w:val="36"/>
        </w:rPr>
        <w:t>入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札</w:t>
      </w:r>
      <w:r w:rsidR="00132871" w:rsidRPr="00132871">
        <w:rPr>
          <w:rFonts w:hint="eastAsia"/>
          <w:spacing w:val="8"/>
          <w:sz w:val="36"/>
          <w:szCs w:val="36"/>
        </w:rPr>
        <w:t xml:space="preserve">　　</w:t>
      </w:r>
      <w:r w:rsidRPr="00132871">
        <w:rPr>
          <w:rFonts w:hint="eastAsia"/>
          <w:spacing w:val="8"/>
          <w:sz w:val="36"/>
          <w:szCs w:val="36"/>
        </w:rPr>
        <w:t>書</w:t>
      </w:r>
      <w:r w:rsidR="00132871" w:rsidRPr="00132871">
        <w:rPr>
          <w:rFonts w:hint="eastAsia"/>
          <w:spacing w:val="8"/>
          <w:sz w:val="36"/>
          <w:szCs w:val="36"/>
        </w:rPr>
        <w:t xml:space="preserve">　</w:t>
      </w:r>
      <w:r w:rsidR="001D6DAD">
        <w:rPr>
          <w:rFonts w:hint="eastAsia"/>
          <w:spacing w:val="8"/>
          <w:sz w:val="36"/>
          <w:szCs w:val="36"/>
        </w:rPr>
        <w:t>（総価契約用）</w:t>
      </w:r>
      <w:r w:rsidR="00132871">
        <w:rPr>
          <w:rFonts w:hint="eastAsia"/>
          <w:spacing w:val="8"/>
          <w:sz w:val="36"/>
          <w:szCs w:val="36"/>
        </w:rPr>
        <w:t xml:space="preserve">　</w:t>
      </w:r>
    </w:p>
    <w:p w14:paraId="4E74B997" w14:textId="77777777" w:rsidR="000067D1" w:rsidRDefault="000067D1">
      <w:pPr>
        <w:pStyle w:val="a3"/>
        <w:spacing w:line="142" w:lineRule="exact"/>
        <w:rPr>
          <w:spacing w:val="0"/>
        </w:rPr>
      </w:pPr>
    </w:p>
    <w:p w14:paraId="6F00C532" w14:textId="77777777" w:rsidR="001C6FDC" w:rsidRDefault="001C6FDC">
      <w:pPr>
        <w:pStyle w:val="a3"/>
        <w:rPr>
          <w:rFonts w:hint="eastAsia"/>
        </w:rPr>
      </w:pPr>
    </w:p>
    <w:p w14:paraId="0B9A0C39" w14:textId="77777777" w:rsidR="000067D1" w:rsidRDefault="00FC727E" w:rsidP="001C6FDC">
      <w:pPr>
        <w:pStyle w:val="a3"/>
        <w:ind w:right="834"/>
        <w:jc w:val="right"/>
        <w:rPr>
          <w:spacing w:val="0"/>
        </w:rPr>
      </w:pPr>
      <w:r>
        <w:rPr>
          <w:rFonts w:hint="eastAsia"/>
        </w:rPr>
        <w:t>令和</w:t>
      </w:r>
      <w:r w:rsidR="00F04C44">
        <w:rPr>
          <w:rFonts w:hint="eastAsia"/>
        </w:rPr>
        <w:t>７</w:t>
      </w:r>
      <w:r w:rsidR="000067D1">
        <w:rPr>
          <w:rFonts w:hint="eastAsia"/>
        </w:rPr>
        <w:t>年</w:t>
      </w:r>
      <w:r w:rsidR="00F2157B">
        <w:rPr>
          <w:rFonts w:hint="eastAsia"/>
        </w:rPr>
        <w:t>３</w:t>
      </w:r>
      <w:r w:rsidR="000067D1">
        <w:rPr>
          <w:rFonts w:hint="eastAsia"/>
        </w:rPr>
        <w:t>月</w:t>
      </w:r>
      <w:r w:rsidR="0046691F">
        <w:rPr>
          <w:rFonts w:hint="eastAsia"/>
        </w:rPr>
        <w:t>１１</w:t>
      </w:r>
      <w:r w:rsidR="000067D1">
        <w:rPr>
          <w:rFonts w:hint="eastAsia"/>
        </w:rPr>
        <w:t>日</w:t>
      </w:r>
    </w:p>
    <w:p w14:paraId="2FD3A054" w14:textId="77777777" w:rsidR="000067D1" w:rsidRDefault="000067D1">
      <w:pPr>
        <w:pStyle w:val="a3"/>
        <w:rPr>
          <w:spacing w:val="0"/>
        </w:rPr>
      </w:pPr>
    </w:p>
    <w:p w14:paraId="64BA8424" w14:textId="77777777" w:rsidR="000067D1" w:rsidRDefault="000067D1">
      <w:pPr>
        <w:pStyle w:val="a3"/>
        <w:tabs>
          <w:tab w:val="left" w:pos="4620"/>
        </w:tabs>
        <w:spacing w:line="142" w:lineRule="exact"/>
        <w:rPr>
          <w:spacing w:val="0"/>
        </w:rPr>
      </w:pPr>
      <w:r>
        <w:rPr>
          <w:spacing w:val="0"/>
        </w:rPr>
        <w:tab/>
      </w:r>
    </w:p>
    <w:p w14:paraId="626C39CF" w14:textId="77777777" w:rsidR="000067D1" w:rsidRDefault="007C2E4D" w:rsidP="007C2E4D">
      <w:pPr>
        <w:pStyle w:val="a3"/>
        <w:ind w:firstLineChars="200" w:firstLine="540"/>
        <w:rPr>
          <w:spacing w:val="0"/>
        </w:rPr>
      </w:pPr>
      <w:r>
        <w:rPr>
          <w:rFonts w:hint="eastAsia"/>
          <w:spacing w:val="0"/>
        </w:rPr>
        <w:t xml:space="preserve">公益財団法人広島平和文化センター理事長　</w:t>
      </w:r>
    </w:p>
    <w:p w14:paraId="6CF2A724" w14:textId="77777777" w:rsidR="000067D1" w:rsidRDefault="000067D1">
      <w:pPr>
        <w:pStyle w:val="a3"/>
        <w:rPr>
          <w:spacing w:val="0"/>
        </w:rPr>
      </w:pPr>
    </w:p>
    <w:p w14:paraId="34031454" w14:textId="77777777" w:rsidR="000067D1" w:rsidRDefault="000067D1">
      <w:pPr>
        <w:pStyle w:val="a3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D3C96" w14:paraId="0964E7B7" w14:textId="77777777" w:rsidTr="00B14DB9">
        <w:tc>
          <w:tcPr>
            <w:tcW w:w="9350" w:type="dxa"/>
          </w:tcPr>
          <w:p w14:paraId="752FA4EB" w14:textId="77777777" w:rsidR="00FD3C96" w:rsidRPr="00B14DB9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3FD6B35F" w14:textId="77777777" w:rsidR="00FD3C96" w:rsidRPr="00B14DB9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14:paraId="2AAC21D9" w14:textId="77777777" w:rsidR="00FD3C96" w:rsidRPr="00B14DB9" w:rsidRDefault="00AD487E">
            <w:pPr>
              <w:pStyle w:val="a3"/>
              <w:rPr>
                <w:rFonts w:hint="eastAsia"/>
                <w:spacing w:val="0"/>
                <w:sz w:val="22"/>
                <w:szCs w:val="22"/>
                <w:u w:val="single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B14DB9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14:paraId="289B4F9C" w14:textId="77777777" w:rsidR="00FD3C96" w:rsidRPr="00B14DB9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6949DBFA" w14:textId="77777777" w:rsidR="00FD3C96" w:rsidRPr="00B14DB9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  <w:p w14:paraId="5188EA86" w14:textId="77777777" w:rsidR="00FD3C96" w:rsidRPr="00B14DB9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0C99F551" w14:textId="77777777" w:rsidR="00FD3C96" w:rsidRPr="00B14DB9" w:rsidRDefault="00FD3C96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14:paraId="7F1A0F4C" w14:textId="77777777" w:rsidR="000067D1" w:rsidRDefault="000067D1">
      <w:pPr>
        <w:pStyle w:val="a3"/>
        <w:rPr>
          <w:rFonts w:hint="eastAsia"/>
          <w:spacing w:val="0"/>
        </w:rPr>
      </w:pPr>
    </w:p>
    <w:p w14:paraId="25C9E32D" w14:textId="77777777" w:rsidR="00E34B22" w:rsidRDefault="00C4060E" w:rsidP="001C6FDC">
      <w:pPr>
        <w:pStyle w:val="a3"/>
        <w:ind w:firstLineChars="200" w:firstLine="47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公益財団法人広島平和文化センター会計規則（準用規程：</w:t>
      </w:r>
      <w:r w:rsidR="000067D1" w:rsidRPr="0046492F">
        <w:rPr>
          <w:rFonts w:hint="eastAsia"/>
          <w:sz w:val="22"/>
          <w:szCs w:val="22"/>
        </w:rPr>
        <w:t>広島市契約規則</w:t>
      </w:r>
      <w:r>
        <w:rPr>
          <w:rFonts w:hint="eastAsia"/>
          <w:sz w:val="22"/>
          <w:szCs w:val="22"/>
        </w:rPr>
        <w:t>）</w:t>
      </w:r>
      <w:r w:rsidR="000067D1" w:rsidRPr="0046492F">
        <w:rPr>
          <w:rFonts w:hint="eastAsia"/>
          <w:sz w:val="22"/>
          <w:szCs w:val="22"/>
        </w:rPr>
        <w:t>及び仕様</w:t>
      </w:r>
    </w:p>
    <w:p w14:paraId="4D1D05E5" w14:textId="77777777" w:rsidR="000067D1" w:rsidRPr="0046492F" w:rsidRDefault="00E34B22" w:rsidP="00E34B22">
      <w:pPr>
        <w:pStyle w:val="a3"/>
        <w:ind w:firstLineChars="119" w:firstLine="28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書そ</w:t>
      </w:r>
      <w:r w:rsidR="000067D1" w:rsidRPr="0046492F">
        <w:rPr>
          <w:rFonts w:hint="eastAsia"/>
          <w:sz w:val="22"/>
          <w:szCs w:val="22"/>
        </w:rPr>
        <w:t>の他契約条件を承知のうえ、次のとおり入札します。</w:t>
      </w:r>
    </w:p>
    <w:p w14:paraId="6D780625" w14:textId="77777777" w:rsidR="000067D1" w:rsidRDefault="000067D1">
      <w:pPr>
        <w:rPr>
          <w:rFonts w:hint="eastAsia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45"/>
        <w:gridCol w:w="817"/>
        <w:gridCol w:w="818"/>
        <w:gridCol w:w="818"/>
        <w:gridCol w:w="817"/>
        <w:gridCol w:w="818"/>
        <w:gridCol w:w="817"/>
        <w:gridCol w:w="818"/>
        <w:gridCol w:w="818"/>
      </w:tblGrid>
      <w:tr w:rsidR="00FD3C96" w:rsidRPr="00B14DB9" w14:paraId="592FC0FB" w14:textId="77777777" w:rsidTr="00B14DB9">
        <w:trPr>
          <w:trHeight w:val="1570"/>
        </w:trPr>
        <w:tc>
          <w:tcPr>
            <w:tcW w:w="9386" w:type="dxa"/>
            <w:gridSpan w:val="9"/>
          </w:tcPr>
          <w:p w14:paraId="30909F1F" w14:textId="77777777" w:rsidR="00FD3C96" w:rsidRPr="00B14DB9" w:rsidRDefault="004A3B8C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 xml:space="preserve">　業　務　名</w:t>
            </w:r>
          </w:p>
          <w:p w14:paraId="37352E78" w14:textId="77777777" w:rsidR="00FD3C96" w:rsidRPr="00B14DB9" w:rsidRDefault="00FD3C96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  <w:p w14:paraId="0E449301" w14:textId="77777777" w:rsidR="00FD3C96" w:rsidRPr="00F2157B" w:rsidRDefault="00F2157B">
            <w:pPr>
              <w:pStyle w:val="a3"/>
              <w:rPr>
                <w:rFonts w:hint="eastAsia"/>
                <w:spacing w:val="2"/>
                <w:sz w:val="28"/>
                <w:szCs w:val="28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 w:rsidRPr="00F2157B">
              <w:rPr>
                <w:rFonts w:hint="eastAsia"/>
                <w:spacing w:val="2"/>
                <w:sz w:val="28"/>
                <w:szCs w:val="28"/>
              </w:rPr>
              <w:t>公益財団法人広島平和文化センター取扱金に係る入金業務</w:t>
            </w:r>
          </w:p>
          <w:p w14:paraId="77C845EE" w14:textId="77777777" w:rsidR="00A46D93" w:rsidRPr="00B14DB9" w:rsidRDefault="00A46D93">
            <w:pPr>
              <w:pStyle w:val="a3"/>
              <w:rPr>
                <w:rFonts w:hint="eastAsia"/>
                <w:spacing w:val="2"/>
                <w:sz w:val="22"/>
                <w:szCs w:val="22"/>
              </w:rPr>
            </w:pPr>
          </w:p>
        </w:tc>
      </w:tr>
      <w:tr w:rsidR="00C4060E" w:rsidRPr="00B14DB9" w14:paraId="3AA4D055" w14:textId="77777777" w:rsidTr="00C44C98">
        <w:tc>
          <w:tcPr>
            <w:tcW w:w="2845" w:type="dxa"/>
            <w:vMerge w:val="restart"/>
            <w:tcBorders>
              <w:right w:val="single" w:sz="4" w:space="0" w:color="auto"/>
            </w:tcBorders>
            <w:vAlign w:val="center"/>
          </w:tcPr>
          <w:p w14:paraId="180B5166" w14:textId="77777777" w:rsidR="00C4060E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  <w:p w14:paraId="053E8555" w14:textId="77777777" w:rsidR="00F2157B" w:rsidRPr="000B7D40" w:rsidRDefault="00F2157B" w:rsidP="00B14DB9">
            <w:pPr>
              <w:pStyle w:val="a3"/>
              <w:jc w:val="center"/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</w:pPr>
            <w:r w:rsidRPr="000B7D40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（５年間</w:t>
            </w:r>
            <w:r w:rsidR="000B7D40" w:rsidRPr="000B7D40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の総価を記載</w:t>
            </w:r>
            <w:r w:rsidRPr="000B7D40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）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819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617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67B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4CA0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E33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FD4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808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5A3EEA06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14DB9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C4060E" w:rsidRPr="00B14DB9" w14:paraId="5A49DD94" w14:textId="77777777" w:rsidTr="00C44C98">
        <w:trPr>
          <w:trHeight w:val="905"/>
        </w:trPr>
        <w:tc>
          <w:tcPr>
            <w:tcW w:w="2845" w:type="dxa"/>
            <w:vMerge/>
            <w:tcBorders>
              <w:right w:val="single" w:sz="4" w:space="0" w:color="auto"/>
            </w:tcBorders>
          </w:tcPr>
          <w:p w14:paraId="5FD912C9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294EB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7C46D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76741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12AC3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2684F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8700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FDED7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4E81F" w14:textId="77777777" w:rsidR="00C4060E" w:rsidRPr="00B14DB9" w:rsidRDefault="00C4060E" w:rsidP="00B14DB9">
            <w:pPr>
              <w:pStyle w:val="a3"/>
              <w:jc w:val="center"/>
              <w:rPr>
                <w:rFonts w:hint="eastAsia"/>
                <w:spacing w:val="2"/>
                <w:sz w:val="32"/>
                <w:szCs w:val="32"/>
              </w:rPr>
            </w:pPr>
          </w:p>
        </w:tc>
      </w:tr>
    </w:tbl>
    <w:p w14:paraId="5EC65B51" w14:textId="77777777" w:rsidR="000067D1" w:rsidRPr="0046492F" w:rsidRDefault="000067D1">
      <w:pPr>
        <w:pStyle w:val="a3"/>
        <w:rPr>
          <w:rFonts w:hint="eastAsia"/>
          <w:spacing w:val="2"/>
          <w:sz w:val="22"/>
          <w:szCs w:val="22"/>
        </w:rPr>
      </w:pPr>
    </w:p>
    <w:p w14:paraId="7AAA297C" w14:textId="77777777" w:rsidR="0046492F" w:rsidRPr="0046492F" w:rsidRDefault="00A04460">
      <w:pPr>
        <w:pStyle w:val="a3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（注）</w:t>
      </w:r>
    </w:p>
    <w:p w14:paraId="6D066BEF" w14:textId="77777777" w:rsidR="000067D1" w:rsidRPr="0046691F" w:rsidRDefault="00A04460" w:rsidP="00A04460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１</w:t>
      </w:r>
      <w:r w:rsidR="0046492F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>
        <w:rPr>
          <w:rFonts w:hint="eastAsia"/>
          <w:spacing w:val="2"/>
          <w:sz w:val="22"/>
          <w:szCs w:val="22"/>
        </w:rPr>
        <w:t>を問わず、</w:t>
      </w:r>
      <w:r w:rsidR="0046492F">
        <w:rPr>
          <w:rFonts w:hint="eastAsia"/>
          <w:spacing w:val="2"/>
          <w:sz w:val="22"/>
          <w:szCs w:val="22"/>
        </w:rPr>
        <w:t>見積もった契約</w:t>
      </w:r>
      <w:r>
        <w:rPr>
          <w:rFonts w:hint="eastAsia"/>
          <w:spacing w:val="2"/>
          <w:sz w:val="22"/>
          <w:szCs w:val="22"/>
        </w:rPr>
        <w:t>希望金</w:t>
      </w:r>
      <w:r w:rsidRPr="0046691F">
        <w:rPr>
          <w:rFonts w:hint="eastAsia"/>
          <w:spacing w:val="2"/>
          <w:sz w:val="22"/>
          <w:szCs w:val="22"/>
        </w:rPr>
        <w:t>額</w:t>
      </w:r>
      <w:r w:rsidR="0046492F" w:rsidRPr="0046691F">
        <w:rPr>
          <w:rFonts w:hint="eastAsia"/>
          <w:spacing w:val="2"/>
          <w:sz w:val="22"/>
          <w:szCs w:val="22"/>
        </w:rPr>
        <w:t>の</w:t>
      </w:r>
      <w:r w:rsidR="00FC727E" w:rsidRPr="0046691F">
        <w:rPr>
          <w:rFonts w:hint="eastAsia"/>
          <w:spacing w:val="2"/>
          <w:sz w:val="22"/>
          <w:szCs w:val="22"/>
        </w:rPr>
        <w:t>１１０</w:t>
      </w:r>
      <w:r w:rsidR="0046492F" w:rsidRPr="0046691F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14:paraId="2A67B3A0" w14:textId="77777777" w:rsidR="0046492F" w:rsidRDefault="0046492F" w:rsidP="00A46D93">
      <w:pPr>
        <w:pStyle w:val="a3"/>
        <w:ind w:leftChars="106" w:left="467" w:rightChars="299" w:right="658" w:hangingChars="100" w:hanging="234"/>
        <w:rPr>
          <w:rFonts w:hint="eastAsia"/>
          <w:spacing w:val="2"/>
          <w:sz w:val="22"/>
          <w:szCs w:val="22"/>
        </w:rPr>
      </w:pPr>
      <w:r w:rsidRPr="0046691F">
        <w:rPr>
          <w:rFonts w:hint="eastAsia"/>
          <w:spacing w:val="2"/>
          <w:sz w:val="22"/>
          <w:szCs w:val="22"/>
        </w:rPr>
        <w:t>２　契約金額は、入札書に記載された金額に１００分の</w:t>
      </w:r>
      <w:r w:rsidR="00FC727E" w:rsidRPr="0046691F">
        <w:rPr>
          <w:rFonts w:hint="eastAsia"/>
          <w:spacing w:val="2"/>
          <w:sz w:val="22"/>
          <w:szCs w:val="22"/>
        </w:rPr>
        <w:t>１０</w:t>
      </w:r>
      <w:r w:rsidRPr="0046691F">
        <w:rPr>
          <w:rFonts w:hint="eastAsia"/>
          <w:spacing w:val="2"/>
          <w:sz w:val="22"/>
          <w:szCs w:val="22"/>
        </w:rPr>
        <w:t>に相当する金額を加算した金額（当該金額に１円未満の端数があるときは、その端数を切</w:t>
      </w:r>
      <w:r>
        <w:rPr>
          <w:rFonts w:hint="eastAsia"/>
          <w:spacing w:val="2"/>
          <w:sz w:val="22"/>
          <w:szCs w:val="22"/>
        </w:rPr>
        <w:t>り捨てた金額）とする。</w:t>
      </w:r>
    </w:p>
    <w:p w14:paraId="6762C814" w14:textId="77777777" w:rsidR="00F56657" w:rsidRDefault="00F56657" w:rsidP="00F56657">
      <w:pPr>
        <w:pStyle w:val="a3"/>
        <w:wordWrap/>
        <w:ind w:firstLineChars="100" w:firstLine="210"/>
        <w:rPr>
          <w:rFonts w:hint="eastAsia"/>
          <w:spacing w:val="-10"/>
          <w:sz w:val="22"/>
          <w:szCs w:val="22"/>
        </w:rPr>
      </w:pPr>
    </w:p>
    <w:p w14:paraId="53A2A7FE" w14:textId="77777777" w:rsidR="00F56657" w:rsidRPr="00A04460" w:rsidRDefault="00F56657" w:rsidP="00F56657">
      <w:pPr>
        <w:pStyle w:val="a3"/>
        <w:wordWrap/>
        <w:ind w:firstLineChars="100" w:firstLine="210"/>
        <w:rPr>
          <w:spacing w:val="0"/>
          <w:sz w:val="22"/>
          <w:szCs w:val="22"/>
        </w:rPr>
      </w:pPr>
      <w:r w:rsidRPr="00A04460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F56657" w:rsidRPr="00B14DB9" w14:paraId="64A28753" w14:textId="77777777" w:rsidTr="00B14DB9">
        <w:trPr>
          <w:trHeight w:val="1156"/>
        </w:trPr>
        <w:tc>
          <w:tcPr>
            <w:tcW w:w="1320" w:type="dxa"/>
          </w:tcPr>
          <w:p w14:paraId="2213975D" w14:textId="77777777" w:rsidR="00F56657" w:rsidRPr="00B14DB9" w:rsidRDefault="00F56657" w:rsidP="00B14DB9">
            <w:pPr>
              <w:pStyle w:val="a3"/>
              <w:wordWrap/>
              <w:jc w:val="center"/>
              <w:rPr>
                <w:spacing w:val="0"/>
                <w:sz w:val="22"/>
                <w:szCs w:val="22"/>
              </w:rPr>
            </w:pPr>
            <w:r w:rsidRPr="00B14DB9">
              <w:rPr>
                <w:rFonts w:hint="eastAsia"/>
                <w:spacing w:val="0"/>
                <w:sz w:val="22"/>
                <w:szCs w:val="22"/>
              </w:rPr>
              <w:t>課長</w:t>
            </w:r>
          </w:p>
        </w:tc>
      </w:tr>
    </w:tbl>
    <w:p w14:paraId="4A2E725D" w14:textId="77777777" w:rsidR="00F56657" w:rsidRPr="00A46D93" w:rsidRDefault="00F56657" w:rsidP="00F56657">
      <w:pPr>
        <w:pStyle w:val="a3"/>
        <w:wordWrap/>
        <w:ind w:firstLineChars="200" w:firstLine="420"/>
        <w:rPr>
          <w:rFonts w:hint="eastAsia"/>
          <w:spacing w:val="-10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１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10"/>
          <w:sz w:val="22"/>
          <w:szCs w:val="22"/>
        </w:rPr>
        <w:t>課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税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事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業</w:t>
      </w:r>
      <w:r>
        <w:rPr>
          <w:rFonts w:hint="eastAsia"/>
          <w:spacing w:val="-10"/>
          <w:sz w:val="22"/>
          <w:szCs w:val="22"/>
        </w:rPr>
        <w:t xml:space="preserve">　</w:t>
      </w:r>
      <w:r w:rsidRPr="00A46D93">
        <w:rPr>
          <w:rFonts w:hint="eastAsia"/>
          <w:spacing w:val="-10"/>
          <w:sz w:val="22"/>
          <w:szCs w:val="22"/>
        </w:rPr>
        <w:t>者</w:t>
      </w:r>
    </w:p>
    <w:p w14:paraId="72E6333F" w14:textId="77777777" w:rsidR="00F56657" w:rsidRDefault="00F56657" w:rsidP="00F56657">
      <w:pPr>
        <w:pStyle w:val="a3"/>
        <w:ind w:firstLineChars="200" w:firstLine="420"/>
        <w:rPr>
          <w:rFonts w:hint="eastAsia"/>
          <w:spacing w:val="-6"/>
          <w:w w:val="98"/>
          <w:sz w:val="22"/>
          <w:szCs w:val="22"/>
        </w:rPr>
      </w:pPr>
      <w:r w:rsidRPr="00A46D93">
        <w:rPr>
          <w:rFonts w:hint="eastAsia"/>
          <w:spacing w:val="-10"/>
          <w:sz w:val="22"/>
          <w:szCs w:val="22"/>
        </w:rPr>
        <w:t>２</w:t>
      </w:r>
      <w:r>
        <w:rPr>
          <w:rFonts w:hint="eastAsia"/>
          <w:spacing w:val="-10"/>
          <w:sz w:val="22"/>
          <w:szCs w:val="22"/>
        </w:rPr>
        <w:t xml:space="preserve">　　</w:t>
      </w:r>
      <w:r w:rsidRPr="00A46D93">
        <w:rPr>
          <w:rFonts w:hint="eastAsia"/>
          <w:spacing w:val="-6"/>
          <w:w w:val="98"/>
          <w:sz w:val="22"/>
          <w:szCs w:val="22"/>
        </w:rPr>
        <w:t>免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税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事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業</w:t>
      </w:r>
      <w:r>
        <w:rPr>
          <w:rFonts w:hint="eastAsia"/>
          <w:spacing w:val="-6"/>
          <w:w w:val="98"/>
          <w:sz w:val="22"/>
          <w:szCs w:val="22"/>
        </w:rPr>
        <w:t xml:space="preserve">　</w:t>
      </w:r>
      <w:r w:rsidRPr="00A46D93">
        <w:rPr>
          <w:rFonts w:hint="eastAsia"/>
          <w:spacing w:val="-6"/>
          <w:w w:val="98"/>
          <w:sz w:val="22"/>
          <w:szCs w:val="22"/>
        </w:rPr>
        <w:t>者</w:t>
      </w:r>
    </w:p>
    <w:p w14:paraId="0448F373" w14:textId="77777777" w:rsidR="00A509F8" w:rsidRPr="004C739A" w:rsidRDefault="00A509F8" w:rsidP="004C739A">
      <w:pPr>
        <w:snapToGrid w:val="0"/>
        <w:spacing w:line="240" w:lineRule="atLeast"/>
        <w:jc w:val="center"/>
        <w:rPr>
          <w:rFonts w:hint="eastAsia"/>
        </w:rPr>
      </w:pPr>
    </w:p>
    <w:sectPr w:rsidR="00A509F8" w:rsidRPr="004C739A" w:rsidSect="001C6FDC">
      <w:footerReference w:type="even" r:id="rId6"/>
      <w:footerReference w:type="default" r:id="rId7"/>
      <w:type w:val="continuous"/>
      <w:pgSz w:w="11906" w:h="16838" w:code="9"/>
      <w:pgMar w:top="1418" w:right="686" w:bottom="1134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ABD3" w14:textId="77777777" w:rsidR="009F4EF5" w:rsidRDefault="009F4EF5">
      <w:r>
        <w:separator/>
      </w:r>
    </w:p>
  </w:endnote>
  <w:endnote w:type="continuationSeparator" w:id="0">
    <w:p w14:paraId="1ED13859" w14:textId="77777777" w:rsidR="009F4EF5" w:rsidRDefault="009F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1F5D" w14:textId="77777777" w:rsidR="00C80BD6" w:rsidRDefault="00C80B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771B03" w14:textId="77777777" w:rsidR="00C80BD6" w:rsidRDefault="00C80B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0183" w14:textId="77777777" w:rsidR="00C80BD6" w:rsidRDefault="00C80BD6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8C94" w14:textId="77777777" w:rsidR="009F4EF5" w:rsidRDefault="009F4EF5">
      <w:r>
        <w:separator/>
      </w:r>
    </w:p>
  </w:footnote>
  <w:footnote w:type="continuationSeparator" w:id="0">
    <w:p w14:paraId="1A7041CE" w14:textId="77777777" w:rsidR="009F4EF5" w:rsidRDefault="009F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187"/>
    <w:rsid w:val="000067D1"/>
    <w:rsid w:val="000113AE"/>
    <w:rsid w:val="00081D9F"/>
    <w:rsid w:val="000B7D40"/>
    <w:rsid w:val="00132871"/>
    <w:rsid w:val="00161935"/>
    <w:rsid w:val="001C6FDC"/>
    <w:rsid w:val="001D6DAD"/>
    <w:rsid w:val="002B2840"/>
    <w:rsid w:val="003012CB"/>
    <w:rsid w:val="00324AEB"/>
    <w:rsid w:val="004155D1"/>
    <w:rsid w:val="0046492F"/>
    <w:rsid w:val="0046691F"/>
    <w:rsid w:val="004A3B8C"/>
    <w:rsid w:val="004C739A"/>
    <w:rsid w:val="00523401"/>
    <w:rsid w:val="005520E0"/>
    <w:rsid w:val="005D6413"/>
    <w:rsid w:val="00607EC7"/>
    <w:rsid w:val="006B19D0"/>
    <w:rsid w:val="006D2187"/>
    <w:rsid w:val="007B2AB4"/>
    <w:rsid w:val="007C2E4D"/>
    <w:rsid w:val="00822173"/>
    <w:rsid w:val="00846B97"/>
    <w:rsid w:val="008D282D"/>
    <w:rsid w:val="00984540"/>
    <w:rsid w:val="009C3B06"/>
    <w:rsid w:val="009F4EF5"/>
    <w:rsid w:val="00A04460"/>
    <w:rsid w:val="00A46D93"/>
    <w:rsid w:val="00A509F8"/>
    <w:rsid w:val="00AD4867"/>
    <w:rsid w:val="00AD487E"/>
    <w:rsid w:val="00B03B18"/>
    <w:rsid w:val="00B14DB9"/>
    <w:rsid w:val="00C37C2F"/>
    <w:rsid w:val="00C4060E"/>
    <w:rsid w:val="00C434CB"/>
    <w:rsid w:val="00C44C98"/>
    <w:rsid w:val="00C748AE"/>
    <w:rsid w:val="00C80BD6"/>
    <w:rsid w:val="00CA71F5"/>
    <w:rsid w:val="00D02E71"/>
    <w:rsid w:val="00D27726"/>
    <w:rsid w:val="00D9393C"/>
    <w:rsid w:val="00DA1F10"/>
    <w:rsid w:val="00DA2320"/>
    <w:rsid w:val="00DF0C95"/>
    <w:rsid w:val="00E2137E"/>
    <w:rsid w:val="00E34B22"/>
    <w:rsid w:val="00E54C08"/>
    <w:rsid w:val="00EC2BBA"/>
    <w:rsid w:val="00EF3A9C"/>
    <w:rsid w:val="00F04C44"/>
    <w:rsid w:val="00F112FF"/>
    <w:rsid w:val="00F2157B"/>
    <w:rsid w:val="00F56657"/>
    <w:rsid w:val="00FC727E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656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A509F8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9">
    <w:name w:val="Note Heading"/>
    <w:basedOn w:val="a"/>
    <w:next w:val="a"/>
    <w:link w:val="aa"/>
    <w:rsid w:val="00A509F8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rsid w:val="00A509F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09F8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rsid w:val="00A509F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2025-03-03T06:40:00Z</dcterms:created>
  <dcterms:modified xsi:type="dcterms:W3CDTF">2025-03-03T06:40:00Z</dcterms:modified>
</cp:coreProperties>
</file>